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7E" w:rsidRDefault="0086537E" w:rsidP="006362BD">
      <w:pPr>
        <w:widowControl w:val="0"/>
        <w:autoSpaceDE w:val="0"/>
        <w:autoSpaceDN w:val="0"/>
        <w:spacing w:after="0" w:line="322" w:lineRule="exact"/>
        <w:ind w:left="2111" w:right="21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537E" w:rsidRPr="0086537E" w:rsidRDefault="0086537E" w:rsidP="0086537E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5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:rsidR="0086537E" w:rsidRPr="0086537E" w:rsidRDefault="0086537E" w:rsidP="00865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5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МОБУ «СОШ №25»</w:t>
      </w:r>
    </w:p>
    <w:p w:rsidR="0086537E" w:rsidRDefault="009C26A9" w:rsidP="00865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bookmarkStart w:id="0" w:name="_GoBack"/>
      <w:bookmarkEnd w:id="0"/>
      <w:proofErr w:type="spellStart"/>
      <w:r w:rsidR="0086537E" w:rsidRPr="00865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Н.А.Гумен</w:t>
      </w:r>
      <w:proofErr w:type="spellEnd"/>
      <w:r w:rsidR="00865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«5» февраля 2016 </w:t>
      </w:r>
      <w:r w:rsidR="0086537E" w:rsidRPr="00865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6537E" w:rsidRDefault="0086537E" w:rsidP="006362BD">
      <w:pPr>
        <w:widowControl w:val="0"/>
        <w:autoSpaceDE w:val="0"/>
        <w:autoSpaceDN w:val="0"/>
        <w:spacing w:after="0" w:line="322" w:lineRule="exact"/>
        <w:ind w:left="2111" w:right="21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537E" w:rsidRDefault="0086537E" w:rsidP="006362BD">
      <w:pPr>
        <w:widowControl w:val="0"/>
        <w:autoSpaceDE w:val="0"/>
        <w:autoSpaceDN w:val="0"/>
        <w:spacing w:after="0" w:line="322" w:lineRule="exact"/>
        <w:ind w:left="2111" w:right="21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537E" w:rsidRDefault="0086537E" w:rsidP="006362BD">
      <w:pPr>
        <w:widowControl w:val="0"/>
        <w:autoSpaceDE w:val="0"/>
        <w:autoSpaceDN w:val="0"/>
        <w:spacing w:after="0" w:line="322" w:lineRule="exact"/>
        <w:ind w:left="2111" w:right="21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62BD" w:rsidRPr="006362BD" w:rsidRDefault="006362BD" w:rsidP="006362BD">
      <w:pPr>
        <w:widowControl w:val="0"/>
        <w:autoSpaceDE w:val="0"/>
        <w:autoSpaceDN w:val="0"/>
        <w:spacing w:after="0" w:line="322" w:lineRule="exact"/>
        <w:ind w:left="2111" w:right="21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62B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УСТАВ</w:t>
      </w:r>
    </w:p>
    <w:p w:rsidR="006362BD" w:rsidRPr="006362BD" w:rsidRDefault="006362BD" w:rsidP="006362BD">
      <w:pPr>
        <w:widowControl w:val="0"/>
        <w:autoSpaceDE w:val="0"/>
        <w:autoSpaceDN w:val="0"/>
        <w:spacing w:after="0" w:line="240" w:lineRule="auto"/>
        <w:ind w:left="2111" w:right="21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362BD">
        <w:rPr>
          <w:rFonts w:ascii="Times New Roman" w:eastAsia="Times New Roman" w:hAnsi="Times New Roman" w:cs="Times New Roman"/>
          <w:b/>
          <w:sz w:val="28"/>
        </w:rPr>
        <w:t>ШКОЛЬНОГО СПОРТИВНОГО КЛУБА</w:t>
      </w:r>
    </w:p>
    <w:p w:rsidR="006362BD" w:rsidRPr="006362BD" w:rsidRDefault="0069433B" w:rsidP="006362BD">
      <w:pPr>
        <w:widowControl w:val="0"/>
        <w:autoSpaceDE w:val="0"/>
        <w:autoSpaceDN w:val="0"/>
        <w:spacing w:after="0" w:line="240" w:lineRule="auto"/>
        <w:ind w:left="2111" w:right="21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«СТАРТ</w:t>
      </w:r>
      <w:r w:rsidR="006362BD" w:rsidRPr="006362B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362BD" w:rsidRPr="00B72E84" w:rsidRDefault="006362BD" w:rsidP="00B72E84">
      <w:pPr>
        <w:widowControl w:val="0"/>
        <w:autoSpaceDE w:val="0"/>
        <w:autoSpaceDN w:val="0"/>
        <w:spacing w:before="9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2BD" w:rsidRPr="00B72E84" w:rsidRDefault="006362BD" w:rsidP="00B72E84">
      <w:pPr>
        <w:widowControl w:val="0"/>
        <w:numPr>
          <w:ilvl w:val="0"/>
          <w:numId w:val="1"/>
        </w:numPr>
        <w:tabs>
          <w:tab w:val="left" w:pos="404"/>
        </w:tabs>
        <w:autoSpaceDE w:val="0"/>
        <w:autoSpaceDN w:val="0"/>
        <w:spacing w:after="0"/>
        <w:ind w:hanging="28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b/>
          <w:sz w:val="24"/>
          <w:szCs w:val="24"/>
        </w:rPr>
        <w:t>Общие</w:t>
      </w:r>
      <w:r w:rsidRPr="00B72E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b/>
          <w:sz w:val="24"/>
          <w:szCs w:val="24"/>
        </w:rPr>
        <w:t>положения</w:t>
      </w:r>
    </w:p>
    <w:p w:rsidR="00C91919" w:rsidRDefault="006362BD" w:rsidP="00C91919">
      <w:pPr>
        <w:widowControl w:val="0"/>
        <w:numPr>
          <w:ilvl w:val="1"/>
          <w:numId w:val="1"/>
        </w:numPr>
        <w:tabs>
          <w:tab w:val="left" w:pos="614"/>
        </w:tabs>
        <w:autoSpaceDE w:val="0"/>
        <w:autoSpaceDN w:val="0"/>
        <w:spacing w:before="250" w:after="0"/>
        <w:ind w:right="489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 xml:space="preserve">Общественная организация школьный спортивный клуб </w:t>
      </w:r>
      <w:r w:rsidR="0069433B">
        <w:rPr>
          <w:rFonts w:ascii="Times New Roman" w:eastAsia="Times New Roman" w:hAnsi="Times New Roman" w:cs="Times New Roman"/>
          <w:sz w:val="24"/>
          <w:szCs w:val="24"/>
        </w:rPr>
        <w:t>«Старт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</w:t>
      </w:r>
      <w:r w:rsidRPr="00B72E84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задач.</w:t>
      </w:r>
    </w:p>
    <w:p w:rsidR="006362BD" w:rsidRPr="00C91919" w:rsidRDefault="006362BD" w:rsidP="00C91919">
      <w:pPr>
        <w:widowControl w:val="0"/>
        <w:numPr>
          <w:ilvl w:val="1"/>
          <w:numId w:val="1"/>
        </w:numPr>
        <w:tabs>
          <w:tab w:val="left" w:pos="614"/>
        </w:tabs>
        <w:autoSpaceDE w:val="0"/>
        <w:autoSpaceDN w:val="0"/>
        <w:spacing w:before="250" w:after="0"/>
        <w:ind w:right="489"/>
        <w:rPr>
          <w:rFonts w:ascii="Times New Roman" w:eastAsia="Times New Roman" w:hAnsi="Times New Roman" w:cs="Times New Roman"/>
          <w:sz w:val="24"/>
          <w:szCs w:val="24"/>
        </w:rPr>
      </w:pPr>
      <w:r w:rsidRPr="00C91919">
        <w:rPr>
          <w:rFonts w:ascii="Times New Roman" w:eastAsia="Times New Roman" w:hAnsi="Times New Roman" w:cs="Times New Roman"/>
          <w:sz w:val="24"/>
          <w:szCs w:val="24"/>
        </w:rPr>
        <w:t>Деятельность ШСК основывается на принципах</w:t>
      </w:r>
      <w:r w:rsidRPr="00C91919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C91919">
        <w:rPr>
          <w:rFonts w:ascii="Times New Roman" w:eastAsia="Times New Roman" w:hAnsi="Times New Roman" w:cs="Times New Roman"/>
          <w:sz w:val="24"/>
          <w:szCs w:val="24"/>
        </w:rPr>
        <w:t>добровольности, равноправия всех его участников, самоуправления и</w:t>
      </w:r>
      <w:r w:rsidRPr="00C9191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91919">
        <w:rPr>
          <w:rFonts w:ascii="Times New Roman" w:eastAsia="Times New Roman" w:hAnsi="Times New Roman" w:cs="Times New Roman"/>
          <w:sz w:val="24"/>
          <w:szCs w:val="24"/>
        </w:rPr>
        <w:t>законности.</w:t>
      </w:r>
    </w:p>
    <w:p w:rsidR="006362BD" w:rsidRPr="00B72E84" w:rsidRDefault="006362BD" w:rsidP="00B72E84">
      <w:pPr>
        <w:widowControl w:val="0"/>
        <w:numPr>
          <w:ilvl w:val="1"/>
          <w:numId w:val="1"/>
        </w:numPr>
        <w:tabs>
          <w:tab w:val="left" w:pos="614"/>
        </w:tabs>
        <w:autoSpaceDE w:val="0"/>
        <w:autoSpaceDN w:val="0"/>
        <w:spacing w:before="201" w:after="0"/>
        <w:ind w:right="839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ШСК может иметь символику, название, эмблему, флаги,</w:t>
      </w:r>
      <w:r w:rsidRPr="00B72E84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вымпелы, единую спортивную форму и иные знаки</w:t>
      </w:r>
      <w:r w:rsidRPr="00B72E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отличия.</w:t>
      </w:r>
    </w:p>
    <w:p w:rsidR="006362BD" w:rsidRPr="00C91919" w:rsidRDefault="006362BD" w:rsidP="00B72E84">
      <w:pPr>
        <w:pStyle w:val="a3"/>
        <w:widowControl w:val="0"/>
        <w:numPr>
          <w:ilvl w:val="1"/>
          <w:numId w:val="1"/>
        </w:numPr>
        <w:autoSpaceDE w:val="0"/>
        <w:autoSpaceDN w:val="0"/>
        <w:spacing w:before="200" w:after="0"/>
        <w:ind w:right="117"/>
        <w:rPr>
          <w:rFonts w:ascii="Times New Roman" w:eastAsia="Times New Roman" w:hAnsi="Times New Roman" w:cs="Times New Roman"/>
          <w:sz w:val="24"/>
          <w:szCs w:val="24"/>
        </w:rPr>
      </w:pPr>
      <w:r w:rsidRPr="00C91919">
        <w:rPr>
          <w:rFonts w:ascii="Times New Roman" w:eastAsia="Times New Roman" w:hAnsi="Times New Roman" w:cs="Times New Roman"/>
          <w:sz w:val="24"/>
          <w:szCs w:val="24"/>
        </w:rPr>
        <w:t xml:space="preserve">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C91919">
        <w:rPr>
          <w:rFonts w:ascii="Times New Roman" w:eastAsia="Times New Roman" w:hAnsi="Times New Roman" w:cs="Times New Roman"/>
          <w:sz w:val="24"/>
          <w:szCs w:val="24"/>
        </w:rPr>
        <w:t>нести обязанности</w:t>
      </w:r>
      <w:proofErr w:type="gramEnd"/>
      <w:r w:rsidRPr="00C91919">
        <w:rPr>
          <w:rFonts w:ascii="Times New Roman" w:eastAsia="Times New Roman" w:hAnsi="Times New Roman" w:cs="Times New Roman"/>
          <w:sz w:val="24"/>
          <w:szCs w:val="24"/>
        </w:rPr>
        <w:t xml:space="preserve"> и ответственность, быть истцом и ответчиком в суде, иметь самостоятельный финансовый баланс.</w:t>
      </w:r>
    </w:p>
    <w:p w:rsidR="006362BD" w:rsidRPr="00B72E84" w:rsidRDefault="006362BD" w:rsidP="00B72E84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91919" w:rsidRDefault="006362BD" w:rsidP="00C91919">
      <w:pPr>
        <w:widowControl w:val="0"/>
        <w:numPr>
          <w:ilvl w:val="0"/>
          <w:numId w:val="1"/>
        </w:numPr>
        <w:tabs>
          <w:tab w:val="left" w:pos="404"/>
        </w:tabs>
        <w:autoSpaceDE w:val="0"/>
        <w:autoSpaceDN w:val="0"/>
        <w:spacing w:after="0"/>
        <w:ind w:hanging="28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</w:t>
      </w:r>
      <w:r w:rsidRPr="00B72E8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ШСК</w:t>
      </w:r>
    </w:p>
    <w:p w:rsidR="00C91919" w:rsidRDefault="00C91919" w:rsidP="00C91919">
      <w:pPr>
        <w:widowControl w:val="0"/>
        <w:tabs>
          <w:tab w:val="left" w:pos="404"/>
        </w:tabs>
        <w:autoSpaceDE w:val="0"/>
        <w:autoSpaceDN w:val="0"/>
        <w:spacing w:after="0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62BD" w:rsidRPr="00C91919" w:rsidRDefault="006362BD" w:rsidP="00C91919">
      <w:pPr>
        <w:pStyle w:val="a3"/>
        <w:widowControl w:val="0"/>
        <w:numPr>
          <w:ilvl w:val="1"/>
          <w:numId w:val="4"/>
        </w:numPr>
        <w:tabs>
          <w:tab w:val="left" w:pos="404"/>
        </w:tabs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1919">
        <w:rPr>
          <w:rFonts w:ascii="Times New Roman" w:eastAsia="Times New Roman" w:hAnsi="Times New Roman" w:cs="Times New Roman"/>
          <w:sz w:val="24"/>
          <w:szCs w:val="24"/>
        </w:rPr>
        <w:t>ШСК создается в целях широкого привлечения обучающихся,</w:t>
      </w:r>
      <w:r w:rsidRPr="00C91919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C91919">
        <w:rPr>
          <w:rFonts w:ascii="Times New Roman" w:eastAsia="Times New Roman" w:hAnsi="Times New Roman" w:cs="Times New Roman"/>
          <w:sz w:val="24"/>
          <w:szCs w:val="24"/>
        </w:rPr>
        <w:t>родителей и педагогических работников МБОУ СОШ № 83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</w:t>
      </w:r>
      <w:r w:rsidRPr="00C9191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1919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6362BD" w:rsidRPr="00C91919" w:rsidRDefault="006362BD" w:rsidP="00C91919">
      <w:pPr>
        <w:widowControl w:val="0"/>
        <w:tabs>
          <w:tab w:val="left" w:pos="284"/>
          <w:tab w:val="left" w:pos="614"/>
        </w:tabs>
        <w:autoSpaceDE w:val="0"/>
        <w:autoSpaceDN w:val="0"/>
        <w:spacing w:before="201" w:after="0"/>
        <w:ind w:left="-45" w:right="760"/>
        <w:rPr>
          <w:rFonts w:ascii="Times New Roman" w:eastAsia="Times New Roman" w:hAnsi="Times New Roman" w:cs="Times New Roman"/>
          <w:sz w:val="24"/>
          <w:szCs w:val="24"/>
        </w:rPr>
      </w:pPr>
      <w:r w:rsidRPr="00C91919">
        <w:rPr>
          <w:rFonts w:ascii="Times New Roman" w:eastAsia="Times New Roman" w:hAnsi="Times New Roman" w:cs="Times New Roman"/>
          <w:sz w:val="24"/>
          <w:szCs w:val="24"/>
        </w:rPr>
        <w:t>Достижение указанных целей осуществляется посредством</w:t>
      </w:r>
      <w:r w:rsidRPr="00C91919"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 w:rsidRPr="00C91919">
        <w:rPr>
          <w:rFonts w:ascii="Times New Roman" w:eastAsia="Times New Roman" w:hAnsi="Times New Roman" w:cs="Times New Roman"/>
          <w:sz w:val="24"/>
          <w:szCs w:val="24"/>
        </w:rPr>
        <w:t>решения следующих стоящих перед ШСК</w:t>
      </w:r>
      <w:r w:rsidRPr="00C919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91919">
        <w:rPr>
          <w:rFonts w:ascii="Times New Roman" w:eastAsia="Times New Roman" w:hAnsi="Times New Roman" w:cs="Times New Roman"/>
          <w:sz w:val="24"/>
          <w:szCs w:val="24"/>
        </w:rPr>
        <w:t>задач:</w:t>
      </w:r>
      <w:r w:rsidR="00C91919" w:rsidRPr="00C9191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C91919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массовых и индивидуальных форм физкультурно-оздоровительной и спортивной работы в</w:t>
      </w:r>
      <w:r w:rsidRPr="00C91919"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 w:rsidRPr="00C91919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организации;</w:t>
      </w:r>
    </w:p>
    <w:p w:rsidR="006362BD" w:rsidRPr="00B72E84" w:rsidRDefault="006362BD" w:rsidP="00B72E84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6362BD" w:rsidRPr="00B72E84">
          <w:pgSz w:w="11910" w:h="16840"/>
          <w:pgMar w:top="460" w:right="740" w:bottom="280" w:left="1580" w:header="720" w:footer="720" w:gutter="0"/>
          <w:cols w:space="720"/>
        </w:sectPr>
      </w:pP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7" w:after="0"/>
        <w:ind w:right="99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2E84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 различных форм спортивной жизни среди</w:t>
      </w:r>
      <w:r w:rsidRPr="00B72E84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обучающихся образовательной организации;</w:t>
      </w:r>
      <w:proofErr w:type="gramEnd"/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" w:after="0"/>
        <w:ind w:right="791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привлечение обучающихся школы к объединению на основе</w:t>
      </w:r>
      <w:r w:rsidRPr="00B72E84"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общности интересов;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after="0"/>
        <w:ind w:right="709" w:firstLine="72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 xml:space="preserve">воспитание у </w:t>
      </w:r>
      <w:proofErr w:type="gramStart"/>
      <w:r w:rsidRPr="00B72E8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72E8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 устойчивого интереса к систематическим занятиям физической культурой, спортом,</w:t>
      </w:r>
      <w:r w:rsidRPr="00B72E84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к здоровому образу</w:t>
      </w:r>
      <w:r w:rsidRPr="00B72E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6362BD" w:rsidRPr="00B72E84" w:rsidRDefault="006362BD" w:rsidP="00C91919">
      <w:pPr>
        <w:widowControl w:val="0"/>
        <w:numPr>
          <w:ilvl w:val="1"/>
          <w:numId w:val="4"/>
        </w:numPr>
        <w:tabs>
          <w:tab w:val="left" w:pos="614"/>
        </w:tabs>
        <w:autoSpaceDE w:val="0"/>
        <w:autoSpaceDN w:val="0"/>
        <w:spacing w:after="0"/>
        <w:ind w:right="166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Для достижения указанной цели ШСК осуществляет следующие виды деятельности: - создание сети физкультурного актива во всех классах</w:t>
      </w:r>
      <w:r w:rsidRPr="00B72E84"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" w:after="0"/>
        <w:ind w:left="283" w:hanging="16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содействие открытию спортивных направлений в</w:t>
      </w:r>
      <w:r w:rsidRPr="00B72E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pacing w:val="2"/>
          <w:sz w:val="24"/>
          <w:szCs w:val="24"/>
        </w:rPr>
        <w:t>школе;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8" w:after="0"/>
        <w:ind w:right="682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агитационная работа в области физкультуры и спорта,</w:t>
      </w:r>
      <w:r w:rsidRPr="00B72E84"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</w:t>
      </w:r>
      <w:proofErr w:type="gramStart"/>
      <w:r w:rsidRPr="00B72E8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72E84">
        <w:rPr>
          <w:rFonts w:ascii="Times New Roman" w:eastAsia="Times New Roman" w:hAnsi="Times New Roman" w:cs="Times New Roman"/>
          <w:sz w:val="24"/>
          <w:szCs w:val="24"/>
        </w:rPr>
        <w:t xml:space="preserve"> о развитии спортивного</w:t>
      </w:r>
      <w:r w:rsidRPr="00B72E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движения;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/>
        <w:ind w:right="1181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проведение спортивно-массовых мероприятий, соревнований</w:t>
      </w:r>
      <w:r w:rsidRPr="00B72E84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среди обучающихся школы и с воспитанниками других</w:t>
      </w:r>
      <w:r w:rsidRPr="00B72E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/>
        <w:ind w:right="423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подготовка воспитанников ШСК для участия в соревнованиях</w:t>
      </w:r>
      <w:r w:rsidRPr="00B72E84"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различного уровня;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after="0"/>
        <w:ind w:right="1081" w:firstLine="72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осуществление подготовки членов ШСК к выполнению</w:t>
      </w:r>
      <w:r w:rsidRPr="00B72E84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нормативов испытаний (тестов) комплекса</w:t>
      </w:r>
      <w:r w:rsidRPr="00B72E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ГТО;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after="0"/>
        <w:ind w:right="721" w:firstLine="72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физкультурных и спортивных</w:t>
      </w:r>
      <w:r w:rsidRPr="00B72E84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мероприятий, направленных на реализацию комплекса ГТО; утверждение положений (регламентов) о таких</w:t>
      </w:r>
      <w:r w:rsidRPr="00B72E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мероприятиях;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after="0"/>
        <w:ind w:right="1353" w:firstLine="72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 xml:space="preserve">внедрение физической культуры в быт </w:t>
      </w:r>
      <w:proofErr w:type="gramStart"/>
      <w:r w:rsidRPr="00B72E8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72E8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2E84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проведение спортивно-массовой и оздоровительной работы в школе;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after="0"/>
        <w:ind w:right="259" w:firstLine="72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организация активного спортивно-оздоровительного отдыха</w:t>
      </w:r>
      <w:r w:rsidRPr="00B72E84"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proofErr w:type="gramStart"/>
      <w:r w:rsidRPr="00B72E8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72E84">
        <w:rPr>
          <w:rFonts w:ascii="Times New Roman" w:eastAsia="Times New Roman" w:hAnsi="Times New Roman" w:cs="Times New Roman"/>
          <w:sz w:val="24"/>
          <w:szCs w:val="24"/>
        </w:rPr>
        <w:t xml:space="preserve"> (походы, туризм и т.п.). Помимо перечисленных видов деятельности ШСК может осуществлять иную, не противоречащую уставу,</w:t>
      </w:r>
      <w:r w:rsidRPr="00B72E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6362BD" w:rsidRPr="00B72E84" w:rsidRDefault="006362BD" w:rsidP="00C91919">
      <w:pPr>
        <w:widowControl w:val="0"/>
        <w:numPr>
          <w:ilvl w:val="1"/>
          <w:numId w:val="4"/>
        </w:numPr>
        <w:tabs>
          <w:tab w:val="left" w:pos="614"/>
        </w:tabs>
        <w:autoSpaceDE w:val="0"/>
        <w:autoSpaceDN w:val="0"/>
        <w:spacing w:after="0"/>
        <w:ind w:right="75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В своей деятельности ШСК активно взаимодействует с иными общественными организациями, молодежными объединениями,</w:t>
      </w:r>
      <w:r w:rsidRPr="00B72E84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активно участвует в спортивной жизни образовательной</w:t>
      </w:r>
      <w:r w:rsidRPr="00B72E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6362BD" w:rsidRPr="00B72E84" w:rsidRDefault="006362BD" w:rsidP="00B72E84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362BD" w:rsidRPr="00B72E84" w:rsidRDefault="006362BD" w:rsidP="00C91919">
      <w:pPr>
        <w:widowControl w:val="0"/>
        <w:numPr>
          <w:ilvl w:val="0"/>
          <w:numId w:val="4"/>
        </w:numPr>
        <w:tabs>
          <w:tab w:val="left" w:pos="403"/>
        </w:tabs>
        <w:autoSpaceDE w:val="0"/>
        <w:autoSpaceDN w:val="0"/>
        <w:spacing w:after="0"/>
        <w:ind w:left="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B72E8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ШСК</w:t>
      </w:r>
    </w:p>
    <w:p w:rsidR="006362BD" w:rsidRPr="00B72E84" w:rsidRDefault="006362BD" w:rsidP="00B72E84">
      <w:pPr>
        <w:widowControl w:val="0"/>
        <w:autoSpaceDE w:val="0"/>
        <w:autoSpaceDN w:val="0"/>
        <w:spacing w:before="4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2BD" w:rsidRPr="00B72E84" w:rsidRDefault="006362BD" w:rsidP="00C91919">
      <w:pPr>
        <w:widowControl w:val="0"/>
        <w:numPr>
          <w:ilvl w:val="1"/>
          <w:numId w:val="4"/>
        </w:numPr>
        <w:tabs>
          <w:tab w:val="left" w:pos="614"/>
        </w:tabs>
        <w:autoSpaceDE w:val="0"/>
        <w:autoSpaceDN w:val="0"/>
        <w:spacing w:after="0"/>
        <w:ind w:right="1537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ШСК имеет право в порядке, предусмотренном</w:t>
      </w:r>
      <w:r w:rsidRPr="00B72E84">
        <w:rPr>
          <w:rFonts w:ascii="Times New Roman" w:eastAsia="Times New Roman" w:hAnsi="Times New Roman" w:cs="Times New Roman"/>
          <w:spacing w:val="-46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законодательством: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/>
        <w:ind w:left="283" w:hanging="16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свободно распространять информацию о своей</w:t>
      </w:r>
      <w:r w:rsidRPr="00B72E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before="48" w:after="0"/>
        <w:ind w:left="355" w:hanging="16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B72E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собрания;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before="48" w:after="0"/>
        <w:ind w:right="494" w:firstLine="72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представлять и защищать свои права, законные интересы своих членов</w:t>
      </w:r>
      <w:r w:rsidRPr="00B72E84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и участников в органах государственной власти, органах местного самоуправления и общественных</w:t>
      </w:r>
      <w:r w:rsidRPr="00B72E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объединениях;</w:t>
      </w:r>
    </w:p>
    <w:p w:rsidR="006362BD" w:rsidRPr="00B72E84" w:rsidRDefault="006362BD" w:rsidP="00B72E84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6362BD" w:rsidRPr="00B72E84">
          <w:pgSz w:w="11910" w:h="16840"/>
          <w:pgMar w:top="1040" w:right="740" w:bottom="280" w:left="1580" w:header="720" w:footer="720" w:gutter="0"/>
          <w:cols w:space="720"/>
        </w:sectPr>
      </w:pP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7" w:after="0"/>
        <w:ind w:right="163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lastRenderedPageBreak/>
        <w:t>выступать с инициативами по вопросам, имеющим отношение к</w:t>
      </w:r>
      <w:r w:rsidRPr="00B72E84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</w:t>
      </w:r>
      <w:r w:rsidRPr="00B72E8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спорта;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before="3" w:after="0"/>
        <w:ind w:right="1481" w:firstLine="72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поддерживать прямые контакты и связи с другими</w:t>
      </w:r>
      <w:r w:rsidRPr="00B72E84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спортивными организациями и</w:t>
      </w:r>
      <w:r w:rsidRPr="00B72E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after="0"/>
        <w:ind w:right="1580" w:firstLine="72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осуществлять иные полномочия, предусмотренные законами</w:t>
      </w:r>
      <w:r w:rsidRPr="00B72E84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об общественных</w:t>
      </w:r>
      <w:r w:rsidRPr="00B72E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объединениях.</w:t>
      </w:r>
    </w:p>
    <w:p w:rsidR="006362BD" w:rsidRPr="00B72E84" w:rsidRDefault="006362BD" w:rsidP="00C91919">
      <w:pPr>
        <w:widowControl w:val="0"/>
        <w:numPr>
          <w:ilvl w:val="1"/>
          <w:numId w:val="4"/>
        </w:numPr>
        <w:tabs>
          <w:tab w:val="left" w:pos="686"/>
        </w:tabs>
        <w:autoSpaceDE w:val="0"/>
        <w:autoSpaceDN w:val="0"/>
        <w:spacing w:after="0"/>
        <w:ind w:right="215" w:firstLine="72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ШСК может осуществлять иные права, предусмотренные действующим законодательством РФ, и соответствующие уставным целям и задачам</w:t>
      </w:r>
      <w:r w:rsidRPr="00B72E84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ШСК.</w:t>
      </w:r>
    </w:p>
    <w:p w:rsidR="006362BD" w:rsidRPr="00B72E84" w:rsidRDefault="006362BD" w:rsidP="00B72E84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362BD" w:rsidRPr="00B72E84" w:rsidRDefault="006362BD" w:rsidP="00C91919">
      <w:pPr>
        <w:widowControl w:val="0"/>
        <w:numPr>
          <w:ilvl w:val="0"/>
          <w:numId w:val="4"/>
        </w:numPr>
        <w:tabs>
          <w:tab w:val="left" w:pos="403"/>
        </w:tabs>
        <w:autoSpaceDE w:val="0"/>
        <w:autoSpaceDN w:val="0"/>
        <w:spacing w:after="0"/>
        <w:ind w:left="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B72E8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b/>
          <w:bCs/>
          <w:sz w:val="24"/>
          <w:szCs w:val="24"/>
        </w:rPr>
        <w:t>ШСК</w:t>
      </w:r>
    </w:p>
    <w:p w:rsidR="006362BD" w:rsidRPr="00B72E84" w:rsidRDefault="006362BD" w:rsidP="00B72E84">
      <w:pPr>
        <w:widowControl w:val="0"/>
        <w:autoSpaceDE w:val="0"/>
        <w:autoSpaceDN w:val="0"/>
        <w:spacing w:before="11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2BD" w:rsidRPr="00B72E84" w:rsidRDefault="006362BD" w:rsidP="00C91919">
      <w:pPr>
        <w:widowControl w:val="0"/>
        <w:numPr>
          <w:ilvl w:val="1"/>
          <w:numId w:val="4"/>
        </w:numPr>
        <w:tabs>
          <w:tab w:val="left" w:pos="614"/>
        </w:tabs>
        <w:autoSpaceDE w:val="0"/>
        <w:autoSpaceDN w:val="0"/>
        <w:spacing w:after="0"/>
        <w:ind w:left="613" w:hanging="49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ШСК</w:t>
      </w:r>
      <w:r w:rsidRPr="00B72E8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обязан: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8" w:after="0"/>
        <w:ind w:right="359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соблюдать законодательство Российской Федерации, общепризнанные принципы и нормы, касающиеся сферы своей деятельности, а также</w:t>
      </w:r>
      <w:r w:rsidRPr="00B72E84"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нормы, предусмотренные настоящим уставом и иными учредительными документами;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2" w:after="0"/>
        <w:ind w:left="283" w:hanging="16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ежегодно информировать общественность о своей</w:t>
      </w:r>
      <w:r w:rsidRPr="00B72E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362BD" w:rsidRPr="00B72E84" w:rsidRDefault="006362BD" w:rsidP="00B72E84">
      <w:pPr>
        <w:widowControl w:val="0"/>
        <w:autoSpaceDE w:val="0"/>
        <w:autoSpaceDN w:val="0"/>
        <w:spacing w:before="8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362BD" w:rsidRPr="00B72E84" w:rsidRDefault="006362BD" w:rsidP="00C91919">
      <w:pPr>
        <w:widowControl w:val="0"/>
        <w:numPr>
          <w:ilvl w:val="0"/>
          <w:numId w:val="4"/>
        </w:numPr>
        <w:tabs>
          <w:tab w:val="left" w:pos="403"/>
        </w:tabs>
        <w:autoSpaceDE w:val="0"/>
        <w:autoSpaceDN w:val="0"/>
        <w:spacing w:after="0"/>
        <w:ind w:left="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b/>
          <w:bCs/>
          <w:sz w:val="24"/>
          <w:szCs w:val="24"/>
        </w:rPr>
        <w:t>Члены ШСК, их права и</w:t>
      </w:r>
      <w:r w:rsidRPr="00B72E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</w:p>
    <w:p w:rsidR="006362BD" w:rsidRPr="00B72E84" w:rsidRDefault="006362BD" w:rsidP="00B72E84">
      <w:pPr>
        <w:widowControl w:val="0"/>
        <w:autoSpaceDE w:val="0"/>
        <w:autoSpaceDN w:val="0"/>
        <w:spacing w:before="10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2BD" w:rsidRPr="00B72E84" w:rsidRDefault="006362BD" w:rsidP="00C91919">
      <w:pPr>
        <w:widowControl w:val="0"/>
        <w:numPr>
          <w:ilvl w:val="1"/>
          <w:numId w:val="4"/>
        </w:numPr>
        <w:tabs>
          <w:tab w:val="left" w:pos="686"/>
        </w:tabs>
        <w:autoSpaceDE w:val="0"/>
        <w:autoSpaceDN w:val="0"/>
        <w:spacing w:before="1" w:after="0"/>
        <w:ind w:left="685" w:hanging="49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Членами ШСК могут быть физические лица, достигшие возраста 10</w:t>
      </w:r>
      <w:r w:rsidRPr="00B72E84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:rsidR="006362BD" w:rsidRPr="00B72E84" w:rsidRDefault="006362BD" w:rsidP="00C91919">
      <w:pPr>
        <w:widowControl w:val="0"/>
        <w:numPr>
          <w:ilvl w:val="1"/>
          <w:numId w:val="4"/>
        </w:numPr>
        <w:tabs>
          <w:tab w:val="left" w:pos="614"/>
        </w:tabs>
        <w:autoSpaceDE w:val="0"/>
        <w:autoSpaceDN w:val="0"/>
        <w:spacing w:before="47" w:after="0"/>
        <w:ind w:right="178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Прием в члены ШСК производится решением Совета ШСК на</w:t>
      </w:r>
      <w:r w:rsidRPr="00B72E84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основании личных заявлений лиц, желающих стать членами ШСК.</w:t>
      </w:r>
    </w:p>
    <w:p w:rsidR="006362BD" w:rsidRPr="00B72E84" w:rsidRDefault="006362BD" w:rsidP="00C91919">
      <w:pPr>
        <w:widowControl w:val="0"/>
        <w:numPr>
          <w:ilvl w:val="1"/>
          <w:numId w:val="4"/>
        </w:numPr>
        <w:tabs>
          <w:tab w:val="left" w:pos="615"/>
        </w:tabs>
        <w:autoSpaceDE w:val="0"/>
        <w:autoSpaceDN w:val="0"/>
        <w:spacing w:after="0"/>
        <w:ind w:right="62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Исключение из членов ШСК производится решением Совета ШСК</w:t>
      </w:r>
      <w:r w:rsidRPr="00B72E84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за неоднократное нарушение членом ШСК обязанностей, предусмотренных настоящим</w:t>
      </w:r>
      <w:r w:rsidRPr="00B72E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уставом.</w:t>
      </w:r>
    </w:p>
    <w:p w:rsidR="006362BD" w:rsidRPr="00B72E84" w:rsidRDefault="006362BD" w:rsidP="00C91919">
      <w:pPr>
        <w:widowControl w:val="0"/>
        <w:numPr>
          <w:ilvl w:val="1"/>
          <w:numId w:val="4"/>
        </w:numPr>
        <w:tabs>
          <w:tab w:val="left" w:pos="614"/>
        </w:tabs>
        <w:autoSpaceDE w:val="0"/>
        <w:autoSpaceDN w:val="0"/>
        <w:spacing w:after="0"/>
        <w:ind w:left="613" w:hanging="49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Члены ШСК имеют</w:t>
      </w:r>
      <w:r w:rsidRPr="00B72E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право: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5" w:after="0"/>
        <w:ind w:right="442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пользоваться спортивным инвентарем, оборудованием и сооружениями,</w:t>
      </w:r>
      <w:r w:rsidRPr="00B72E84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а также методическими</w:t>
      </w:r>
      <w:r w:rsidRPr="00B72E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пособиями;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before="4" w:after="0"/>
        <w:ind w:left="355" w:hanging="16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получать консультации преподавателей (инструкторов)</w:t>
      </w:r>
      <w:r w:rsidRPr="00B72E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7" w:after="0"/>
        <w:ind w:right="586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избирать и быть избранными в Совет ШСК;</w:t>
      </w:r>
      <w:r w:rsidR="00C91919">
        <w:rPr>
          <w:rFonts w:ascii="Times New Roman" w:eastAsia="Times New Roman" w:hAnsi="Times New Roman" w:cs="Times New Roman"/>
          <w:sz w:val="24"/>
          <w:szCs w:val="24"/>
        </w:rPr>
        <w:br/>
      </w:r>
      <w:r w:rsidRPr="00B72E84">
        <w:rPr>
          <w:rFonts w:ascii="Times New Roman" w:eastAsia="Times New Roman" w:hAnsi="Times New Roman" w:cs="Times New Roman"/>
          <w:sz w:val="24"/>
          <w:szCs w:val="24"/>
        </w:rPr>
        <w:t xml:space="preserve"> - систематически</w:t>
      </w:r>
      <w:r w:rsidRPr="00B72E84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проходить медицинское</w:t>
      </w:r>
      <w:r w:rsidRPr="00B72E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обследование;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after="0"/>
        <w:ind w:left="355" w:hanging="16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вносить предложения по совершенствованию работы</w:t>
      </w:r>
      <w:r w:rsidRPr="00B72E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9" w:after="0"/>
        <w:ind w:right="1403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 общих собраниях; </w:t>
      </w:r>
      <w:r w:rsidR="00C91919">
        <w:rPr>
          <w:rFonts w:ascii="Times New Roman" w:eastAsia="Times New Roman" w:hAnsi="Times New Roman" w:cs="Times New Roman"/>
          <w:sz w:val="24"/>
          <w:szCs w:val="24"/>
        </w:rPr>
        <w:br/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- получать информацию</w:t>
      </w:r>
      <w:r w:rsidRPr="00B72E84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о планируемых ШСК</w:t>
      </w:r>
      <w:r w:rsidRPr="00B72E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мероприятиях;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/>
        <w:ind w:left="283" w:hanging="16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участвовать во всех мероприятиях, проводимых</w:t>
      </w:r>
      <w:r w:rsidRPr="00B72E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ШСК.</w:t>
      </w:r>
    </w:p>
    <w:p w:rsidR="006362BD" w:rsidRPr="00B72E84" w:rsidRDefault="006362BD" w:rsidP="00C91919">
      <w:pPr>
        <w:widowControl w:val="0"/>
        <w:numPr>
          <w:ilvl w:val="1"/>
          <w:numId w:val="4"/>
        </w:numPr>
        <w:tabs>
          <w:tab w:val="left" w:pos="614"/>
        </w:tabs>
        <w:autoSpaceDE w:val="0"/>
        <w:autoSpaceDN w:val="0"/>
        <w:spacing w:before="52" w:after="0"/>
        <w:ind w:left="613" w:hanging="49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Члены ШСК</w:t>
      </w:r>
      <w:r w:rsidRPr="00B72E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обязаны:</w:t>
      </w:r>
    </w:p>
    <w:p w:rsidR="006362BD" w:rsidRPr="00B72E84" w:rsidRDefault="006362BD" w:rsidP="00B72E84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6362BD" w:rsidRPr="00B72E84">
          <w:pgSz w:w="11910" w:h="16840"/>
          <w:pgMar w:top="1040" w:right="740" w:bottom="280" w:left="1580" w:header="720" w:footer="720" w:gutter="0"/>
          <w:cols w:space="720"/>
        </w:sectPr>
      </w:pP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before="67" w:after="0"/>
        <w:ind w:left="355" w:hanging="16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соблюдать Устав</w:t>
      </w:r>
      <w:r w:rsidRPr="00B72E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8" w:after="0"/>
        <w:ind w:left="283" w:hanging="16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выполнять решения руководящих органов</w:t>
      </w:r>
      <w:r w:rsidRPr="00B72E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before="53" w:after="0"/>
        <w:ind w:left="355" w:hanging="16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активно участвовать в работе органов, в которые они</w:t>
      </w:r>
      <w:r w:rsidRPr="00B72E8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избраны;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before="48" w:after="0"/>
        <w:ind w:right="1167" w:firstLine="72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соблюдать правила техники безопасности при проведении</w:t>
      </w:r>
      <w:r w:rsidRPr="00B72E84"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занятий, установленный порядок работы</w:t>
      </w:r>
      <w:r w:rsidRPr="00B72E8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after="0"/>
        <w:ind w:left="355" w:hanging="16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бережно относиться к спортивному инвентарю,</w:t>
      </w:r>
      <w:r w:rsidRPr="00B72E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оборудованию,</w:t>
      </w:r>
    </w:p>
    <w:p w:rsidR="006362BD" w:rsidRPr="00B72E84" w:rsidRDefault="006362BD" w:rsidP="00B72E84">
      <w:pPr>
        <w:widowControl w:val="0"/>
        <w:autoSpaceDE w:val="0"/>
        <w:autoSpaceDN w:val="0"/>
        <w:spacing w:before="47" w:after="0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 xml:space="preserve">сооружениям и иному имуществу; </w:t>
      </w:r>
      <w:r w:rsidR="00C91919">
        <w:rPr>
          <w:rFonts w:ascii="Times New Roman" w:eastAsia="Times New Roman" w:hAnsi="Times New Roman" w:cs="Times New Roman"/>
          <w:sz w:val="24"/>
          <w:szCs w:val="24"/>
        </w:rPr>
        <w:br/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- показывать личный пример здорового образа жизни.</w:t>
      </w:r>
    </w:p>
    <w:p w:rsidR="006362BD" w:rsidRPr="00B72E84" w:rsidRDefault="006362BD" w:rsidP="00B72E84">
      <w:pPr>
        <w:widowControl w:val="0"/>
        <w:autoSpaceDE w:val="0"/>
        <w:autoSpaceDN w:val="0"/>
        <w:spacing w:before="11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362BD" w:rsidRPr="00B72E84" w:rsidRDefault="006362BD" w:rsidP="00C91919">
      <w:pPr>
        <w:widowControl w:val="0"/>
        <w:numPr>
          <w:ilvl w:val="0"/>
          <w:numId w:val="4"/>
        </w:numPr>
        <w:tabs>
          <w:tab w:val="left" w:pos="403"/>
        </w:tabs>
        <w:autoSpaceDE w:val="0"/>
        <w:autoSpaceDN w:val="0"/>
        <w:spacing w:after="0"/>
        <w:ind w:left="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Руководящие</w:t>
      </w:r>
      <w:r w:rsidRPr="00B72E8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органы</w:t>
      </w:r>
    </w:p>
    <w:p w:rsidR="006362BD" w:rsidRPr="00B72E84" w:rsidRDefault="006362BD" w:rsidP="00B72E84">
      <w:pPr>
        <w:widowControl w:val="0"/>
        <w:autoSpaceDE w:val="0"/>
        <w:autoSpaceDN w:val="0"/>
        <w:spacing w:before="9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2BD" w:rsidRPr="00B72E84" w:rsidRDefault="006362BD" w:rsidP="00C91919">
      <w:pPr>
        <w:widowControl w:val="0"/>
        <w:numPr>
          <w:ilvl w:val="1"/>
          <w:numId w:val="4"/>
        </w:numPr>
        <w:tabs>
          <w:tab w:val="left" w:pos="614"/>
        </w:tabs>
        <w:autoSpaceDE w:val="0"/>
        <w:autoSpaceDN w:val="0"/>
        <w:spacing w:before="1" w:after="0"/>
        <w:ind w:left="613" w:hanging="49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Pr="00B72E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собрание</w:t>
      </w:r>
    </w:p>
    <w:p w:rsidR="006362BD" w:rsidRPr="00B72E84" w:rsidRDefault="006362BD" w:rsidP="00C91919">
      <w:pPr>
        <w:widowControl w:val="0"/>
        <w:numPr>
          <w:ilvl w:val="2"/>
          <w:numId w:val="4"/>
        </w:numPr>
        <w:tabs>
          <w:tab w:val="left" w:pos="892"/>
        </w:tabs>
        <w:autoSpaceDE w:val="0"/>
        <w:autoSpaceDN w:val="0"/>
        <w:spacing w:before="47" w:after="0"/>
        <w:ind w:right="120" w:firstLine="72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Высшим руководящим органом ШСК является общее собрание</w:t>
      </w:r>
      <w:r w:rsidRPr="00B72E84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членов, созываемое Советом ШСК не реже одного раза в</w:t>
      </w:r>
      <w:r w:rsidRPr="00B72E8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6362BD" w:rsidRPr="00B72E84" w:rsidRDefault="006362BD" w:rsidP="00C91919">
      <w:pPr>
        <w:widowControl w:val="0"/>
        <w:numPr>
          <w:ilvl w:val="2"/>
          <w:numId w:val="4"/>
        </w:numPr>
        <w:tabs>
          <w:tab w:val="left" w:pos="825"/>
        </w:tabs>
        <w:autoSpaceDE w:val="0"/>
        <w:autoSpaceDN w:val="0"/>
        <w:spacing w:after="0"/>
        <w:ind w:right="430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Внеочередное общее собрание может быть созвано по требованию</w:t>
      </w:r>
      <w:r w:rsidRPr="00B72E84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не менее чем одной трети членов</w:t>
      </w:r>
      <w:r w:rsidRPr="00B72E8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ШСК.</w:t>
      </w:r>
    </w:p>
    <w:p w:rsidR="006362BD" w:rsidRPr="00B72E84" w:rsidRDefault="006362BD" w:rsidP="00C91919">
      <w:pPr>
        <w:widowControl w:val="0"/>
        <w:numPr>
          <w:ilvl w:val="2"/>
          <w:numId w:val="4"/>
        </w:numPr>
        <w:tabs>
          <w:tab w:val="left" w:pos="825"/>
        </w:tabs>
        <w:autoSpaceDE w:val="0"/>
        <w:autoSpaceDN w:val="0"/>
        <w:spacing w:after="0"/>
        <w:ind w:right="420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Инициаторы проведения общего собрания обязаны известить об</w:t>
      </w:r>
      <w:r w:rsidRPr="00B72E84">
        <w:rPr>
          <w:rFonts w:ascii="Times New Roman" w:eastAsia="Times New Roman" w:hAnsi="Times New Roman" w:cs="Times New Roman"/>
          <w:spacing w:val="-49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этом собрании всех членов</w:t>
      </w:r>
      <w:r w:rsidRPr="00B72E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ШСК.</w:t>
      </w:r>
    </w:p>
    <w:p w:rsidR="006362BD" w:rsidRPr="00B72E84" w:rsidRDefault="006362BD" w:rsidP="00C91919">
      <w:pPr>
        <w:widowControl w:val="0"/>
        <w:numPr>
          <w:ilvl w:val="2"/>
          <w:numId w:val="4"/>
        </w:numPr>
        <w:tabs>
          <w:tab w:val="left" w:pos="825"/>
        </w:tabs>
        <w:autoSpaceDE w:val="0"/>
        <w:autoSpaceDN w:val="0"/>
        <w:spacing w:after="0"/>
        <w:ind w:left="824" w:hanging="706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Общее собрание</w:t>
      </w:r>
      <w:r w:rsidRPr="00B72E8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правомочно: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6" w:after="0"/>
        <w:ind w:right="911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если в его работе принимают участие более половины членов ШСК, направивших в Совет ШСК уведомление согласно настоящему</w:t>
      </w:r>
      <w:r w:rsidRPr="00B72E84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Уставу;</w:t>
      </w:r>
    </w:p>
    <w:p w:rsidR="006362BD" w:rsidRPr="00B72E84" w:rsidRDefault="006362BD" w:rsidP="00C91919">
      <w:pPr>
        <w:widowControl w:val="0"/>
        <w:numPr>
          <w:ilvl w:val="2"/>
          <w:numId w:val="4"/>
        </w:numPr>
        <w:tabs>
          <w:tab w:val="left" w:pos="892"/>
        </w:tabs>
        <w:autoSpaceDE w:val="0"/>
        <w:autoSpaceDN w:val="0"/>
        <w:spacing w:after="0"/>
        <w:ind w:right="453" w:firstLine="72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Все решения принимаются простым большинством голосов от</w:t>
      </w:r>
      <w:r w:rsidRPr="00B72E84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="00C91919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числа присутствующих на общем собрании членов и</w:t>
      </w:r>
      <w:r w:rsidRPr="00B72E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6362BD" w:rsidRPr="00B72E84" w:rsidRDefault="006362BD" w:rsidP="00C91919">
      <w:pPr>
        <w:widowControl w:val="0"/>
        <w:numPr>
          <w:ilvl w:val="2"/>
          <w:numId w:val="4"/>
        </w:numPr>
        <w:tabs>
          <w:tab w:val="left" w:pos="825"/>
        </w:tabs>
        <w:autoSpaceDE w:val="0"/>
        <w:autoSpaceDN w:val="0"/>
        <w:spacing w:after="0"/>
        <w:ind w:left="824" w:hanging="706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К исключительной компетенции общего собрания</w:t>
      </w:r>
      <w:r w:rsidRPr="00B72E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before="51" w:after="0"/>
        <w:ind w:left="355" w:hanging="16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реорганизация и ликвидация</w:t>
      </w:r>
      <w:r w:rsidRPr="00B72E8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before="48" w:after="0"/>
        <w:ind w:left="355" w:hanging="16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утверждение Устава, внесение изменений и дополнений в</w:t>
      </w:r>
      <w:r w:rsidRPr="00B72E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Устав;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before="48" w:after="0"/>
        <w:ind w:left="355" w:hanging="16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выбор членов Совета</w:t>
      </w:r>
      <w:r w:rsidRPr="00B72E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ШСК;</w:t>
      </w:r>
    </w:p>
    <w:p w:rsidR="006362BD" w:rsidRPr="00B72E84" w:rsidRDefault="006362BD" w:rsidP="00B72E84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before="47" w:after="0"/>
        <w:ind w:left="355" w:hanging="16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утверждение ежегодного отчета Совета</w:t>
      </w:r>
      <w:r w:rsidRPr="00B72E8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ШСК;</w:t>
      </w:r>
    </w:p>
    <w:p w:rsidR="006362BD" w:rsidRPr="00B72E84" w:rsidRDefault="006362BD" w:rsidP="00C91919">
      <w:pPr>
        <w:widowControl w:val="0"/>
        <w:numPr>
          <w:ilvl w:val="1"/>
          <w:numId w:val="4"/>
        </w:numPr>
        <w:tabs>
          <w:tab w:val="left" w:pos="614"/>
        </w:tabs>
        <w:autoSpaceDE w:val="0"/>
        <w:autoSpaceDN w:val="0"/>
        <w:spacing w:before="48" w:after="0"/>
        <w:ind w:left="613" w:hanging="49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Совет ШСК, Председатель Совета</w:t>
      </w:r>
      <w:r w:rsidRPr="00B72E8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</w:t>
      </w:r>
      <w:r w:rsidR="00C9191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62BD" w:rsidRPr="00B72E84" w:rsidRDefault="006362BD" w:rsidP="00C91919">
      <w:pPr>
        <w:widowControl w:val="0"/>
        <w:numPr>
          <w:ilvl w:val="2"/>
          <w:numId w:val="4"/>
        </w:numPr>
        <w:tabs>
          <w:tab w:val="left" w:pos="825"/>
        </w:tabs>
        <w:autoSpaceDE w:val="0"/>
        <w:autoSpaceDN w:val="0"/>
        <w:spacing w:before="48" w:after="0"/>
        <w:ind w:right="350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Постоянно действующим руководящим органом ШСК является</w:t>
      </w:r>
      <w:r w:rsidRPr="00B72E84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Совет ШСК, избираемый общим собранием на 2 года и подотчетный общему собранию</w:t>
      </w:r>
      <w:r w:rsidRPr="00B72E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членов.</w:t>
      </w:r>
    </w:p>
    <w:p w:rsidR="006362BD" w:rsidRPr="00B72E84" w:rsidRDefault="006362BD" w:rsidP="00C91919">
      <w:pPr>
        <w:widowControl w:val="0"/>
        <w:numPr>
          <w:ilvl w:val="2"/>
          <w:numId w:val="4"/>
        </w:numPr>
        <w:tabs>
          <w:tab w:val="left" w:pos="825"/>
        </w:tabs>
        <w:autoSpaceDE w:val="0"/>
        <w:autoSpaceDN w:val="0"/>
        <w:spacing w:after="0"/>
        <w:ind w:right="455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Члены Совета ШСК из своего состава выбирают председателя</w:t>
      </w:r>
      <w:r w:rsidRPr="00B72E84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совета на срок действия полномочий совета по согласованию с администрацией образовательной организации. Председатель клуба является его непосредственным</w:t>
      </w:r>
      <w:r w:rsidRPr="00B72E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руководителем.</w:t>
      </w:r>
    </w:p>
    <w:p w:rsidR="006362BD" w:rsidRPr="00B72E84" w:rsidRDefault="006362BD" w:rsidP="00C91919">
      <w:pPr>
        <w:widowControl w:val="0"/>
        <w:numPr>
          <w:ilvl w:val="2"/>
          <w:numId w:val="4"/>
        </w:numPr>
        <w:tabs>
          <w:tab w:val="left" w:pos="825"/>
        </w:tabs>
        <w:autoSpaceDE w:val="0"/>
        <w:autoSpaceDN w:val="0"/>
        <w:spacing w:after="0"/>
        <w:ind w:left="824" w:hanging="706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В период между Общими собраниями, Совет действует от имени</w:t>
      </w:r>
      <w:r w:rsidRPr="00B72E84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ШСК.</w:t>
      </w:r>
    </w:p>
    <w:p w:rsidR="006362BD" w:rsidRPr="00B72E84" w:rsidRDefault="006362BD" w:rsidP="00C91919">
      <w:pPr>
        <w:widowControl w:val="0"/>
        <w:numPr>
          <w:ilvl w:val="2"/>
          <w:numId w:val="4"/>
        </w:numPr>
        <w:tabs>
          <w:tab w:val="left" w:pos="825"/>
        </w:tabs>
        <w:autoSpaceDE w:val="0"/>
        <w:autoSpaceDN w:val="0"/>
        <w:spacing w:before="41" w:after="0"/>
        <w:ind w:right="449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Совет ШСК решает все вопросы, связанные с деятельностью ШСК, кроме тех, что отнесены к исключительной компетенции общего</w:t>
      </w:r>
      <w:r w:rsidRPr="00B72E84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собрания.</w:t>
      </w:r>
    </w:p>
    <w:p w:rsidR="009D5BEF" w:rsidRPr="00EF6E92" w:rsidRDefault="006362BD" w:rsidP="009D5BEF">
      <w:pPr>
        <w:widowControl w:val="0"/>
        <w:numPr>
          <w:ilvl w:val="2"/>
          <w:numId w:val="4"/>
        </w:numPr>
        <w:tabs>
          <w:tab w:val="left" w:pos="825"/>
        </w:tabs>
        <w:autoSpaceDE w:val="0"/>
        <w:autoSpaceDN w:val="0"/>
        <w:spacing w:before="67" w:after="0"/>
        <w:ind w:right="209"/>
        <w:rPr>
          <w:rFonts w:ascii="Times New Roman" w:eastAsia="Times New Roman" w:hAnsi="Times New Roman" w:cs="Times New Roman"/>
          <w:sz w:val="24"/>
          <w:szCs w:val="24"/>
        </w:rPr>
      </w:pPr>
      <w:r w:rsidRPr="00EF6E92">
        <w:rPr>
          <w:rFonts w:ascii="Times New Roman" w:eastAsia="Times New Roman" w:hAnsi="Times New Roman" w:cs="Times New Roman"/>
          <w:sz w:val="24"/>
          <w:szCs w:val="24"/>
        </w:rPr>
        <w:t xml:space="preserve">Содействует реализации инициатив учащихся во внеклассной деятельности: изучает интересы и потребности школьников в сфере внеклассной деятельности, создает условия для их реализации, привлекает воспитанников к организации </w:t>
      </w:r>
      <w:r w:rsidRPr="00EF6E92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воспитательной и спортивной работы в школе.</w:t>
      </w:r>
    </w:p>
    <w:p w:rsidR="006362BD" w:rsidRPr="00B72E84" w:rsidRDefault="006362BD" w:rsidP="009D5BEF">
      <w:pPr>
        <w:widowControl w:val="0"/>
        <w:numPr>
          <w:ilvl w:val="2"/>
          <w:numId w:val="4"/>
        </w:numPr>
        <w:tabs>
          <w:tab w:val="left" w:pos="825"/>
        </w:tabs>
        <w:autoSpaceDE w:val="0"/>
        <w:autoSpaceDN w:val="0"/>
        <w:spacing w:before="67" w:after="0"/>
        <w:ind w:right="209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</w:t>
      </w:r>
      <w:r w:rsidRPr="00B72E8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порядка.</w:t>
      </w:r>
    </w:p>
    <w:p w:rsidR="006362BD" w:rsidRPr="00B72E84" w:rsidRDefault="006362BD" w:rsidP="009D5BEF">
      <w:pPr>
        <w:widowControl w:val="0"/>
        <w:autoSpaceDE w:val="0"/>
        <w:autoSpaceDN w:val="0"/>
        <w:spacing w:before="1" w:after="0"/>
        <w:ind w:right="92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 xml:space="preserve">6.2.7. </w:t>
      </w:r>
      <w:r w:rsidR="009D5B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Все решения принимаются простым большинством голосов от общего числа членов Совета ШСК.</w:t>
      </w:r>
    </w:p>
    <w:p w:rsidR="006362BD" w:rsidRPr="00B72E84" w:rsidRDefault="006362BD" w:rsidP="00B72E84">
      <w:pPr>
        <w:widowControl w:val="0"/>
        <w:autoSpaceDE w:val="0"/>
        <w:autoSpaceDN w:val="0"/>
        <w:spacing w:before="3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362BD" w:rsidRPr="00B72E84" w:rsidRDefault="006362BD" w:rsidP="00C91919">
      <w:pPr>
        <w:widowControl w:val="0"/>
        <w:numPr>
          <w:ilvl w:val="0"/>
          <w:numId w:val="4"/>
        </w:numPr>
        <w:tabs>
          <w:tab w:val="left" w:pos="475"/>
        </w:tabs>
        <w:autoSpaceDE w:val="0"/>
        <w:autoSpaceDN w:val="0"/>
        <w:spacing w:after="0"/>
        <w:ind w:left="47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внесения дополнений и изменений в</w:t>
      </w:r>
      <w:r w:rsidRPr="00B72E8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Устав</w:t>
      </w:r>
    </w:p>
    <w:p w:rsidR="006362BD" w:rsidRPr="00B72E84" w:rsidRDefault="006362BD" w:rsidP="00B72E84">
      <w:pPr>
        <w:widowControl w:val="0"/>
        <w:autoSpaceDE w:val="0"/>
        <w:autoSpaceDN w:val="0"/>
        <w:spacing w:before="11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2BD" w:rsidRPr="00EF6E92" w:rsidRDefault="006362BD" w:rsidP="00EF6E92">
      <w:pPr>
        <w:pStyle w:val="a3"/>
        <w:widowControl w:val="0"/>
        <w:numPr>
          <w:ilvl w:val="1"/>
          <w:numId w:val="4"/>
        </w:numPr>
        <w:tabs>
          <w:tab w:val="left" w:pos="686"/>
        </w:tabs>
        <w:autoSpaceDE w:val="0"/>
        <w:autoSpaceDN w:val="0"/>
        <w:spacing w:after="0"/>
        <w:ind w:right="391"/>
        <w:rPr>
          <w:rFonts w:ascii="Times New Roman" w:eastAsia="Times New Roman" w:hAnsi="Times New Roman" w:cs="Times New Roman"/>
          <w:sz w:val="24"/>
          <w:szCs w:val="24"/>
        </w:rPr>
      </w:pPr>
      <w:r w:rsidRPr="00EF6E92">
        <w:rPr>
          <w:rFonts w:ascii="Times New Roman" w:eastAsia="Times New Roman" w:hAnsi="Times New Roman" w:cs="Times New Roman"/>
          <w:sz w:val="24"/>
          <w:szCs w:val="24"/>
        </w:rPr>
        <w:t>Изменения и дополнения в Устав вносят по решению общего</w:t>
      </w:r>
      <w:r w:rsidRPr="00EF6E92"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 w:rsidRPr="00EF6E92">
        <w:rPr>
          <w:rFonts w:ascii="Times New Roman" w:eastAsia="Times New Roman" w:hAnsi="Times New Roman" w:cs="Times New Roman"/>
          <w:sz w:val="24"/>
          <w:szCs w:val="24"/>
        </w:rPr>
        <w:t>собрания членов и</w:t>
      </w:r>
      <w:r w:rsidRPr="00EF6E9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F6E92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6362BD" w:rsidRPr="00B72E84" w:rsidRDefault="006362BD" w:rsidP="00C91919">
      <w:pPr>
        <w:widowControl w:val="0"/>
        <w:numPr>
          <w:ilvl w:val="1"/>
          <w:numId w:val="4"/>
        </w:numPr>
        <w:tabs>
          <w:tab w:val="left" w:pos="615"/>
        </w:tabs>
        <w:autoSpaceDE w:val="0"/>
        <w:autoSpaceDN w:val="0"/>
        <w:spacing w:after="0"/>
        <w:ind w:right="601"/>
        <w:rPr>
          <w:rFonts w:ascii="Times New Roman" w:eastAsia="Times New Roman" w:hAnsi="Times New Roman" w:cs="Times New Roman"/>
          <w:sz w:val="24"/>
          <w:szCs w:val="24"/>
        </w:rPr>
      </w:pPr>
      <w:r w:rsidRPr="00B72E84">
        <w:rPr>
          <w:rFonts w:ascii="Times New Roman" w:eastAsia="Times New Roman" w:hAnsi="Times New Roman" w:cs="Times New Roman"/>
          <w:sz w:val="24"/>
          <w:szCs w:val="24"/>
        </w:rPr>
        <w:t>Изменения и дополнения в Уставе ШСК приобретают силу с</w:t>
      </w:r>
      <w:r w:rsidRPr="00B72E84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момента принятие решения о внесении изменений и дополнений в Устав на</w:t>
      </w:r>
      <w:r w:rsidR="00EF6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общем собрании членов и участников</w:t>
      </w:r>
      <w:r w:rsidRPr="00B72E8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72E84">
        <w:rPr>
          <w:rFonts w:ascii="Times New Roman" w:eastAsia="Times New Roman" w:hAnsi="Times New Roman" w:cs="Times New Roman"/>
          <w:sz w:val="24"/>
          <w:szCs w:val="24"/>
        </w:rPr>
        <w:t>ШСК.</w:t>
      </w:r>
    </w:p>
    <w:p w:rsidR="00A01E20" w:rsidRPr="00B72E84" w:rsidRDefault="00A01E20" w:rsidP="00B72E84">
      <w:pPr>
        <w:rPr>
          <w:sz w:val="24"/>
          <w:szCs w:val="24"/>
        </w:rPr>
      </w:pPr>
    </w:p>
    <w:sectPr w:rsidR="00A01E20" w:rsidRPr="00B72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B0FE3"/>
    <w:multiLevelType w:val="multilevel"/>
    <w:tmpl w:val="6B46F9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1077779"/>
    <w:multiLevelType w:val="hybridMultilevel"/>
    <w:tmpl w:val="69AEDAA0"/>
    <w:lvl w:ilvl="0" w:tplc="AF0E29F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26A384">
      <w:numFmt w:val="bullet"/>
      <w:lvlText w:val="•"/>
      <w:lvlJc w:val="left"/>
      <w:pPr>
        <w:ind w:left="1066" w:hanging="164"/>
      </w:pPr>
      <w:rPr>
        <w:lang w:val="ru-RU" w:eastAsia="en-US" w:bidi="ar-SA"/>
      </w:rPr>
    </w:lvl>
    <w:lvl w:ilvl="2" w:tplc="9F2E3538">
      <w:numFmt w:val="bullet"/>
      <w:lvlText w:val="•"/>
      <w:lvlJc w:val="left"/>
      <w:pPr>
        <w:ind w:left="2012" w:hanging="164"/>
      </w:pPr>
      <w:rPr>
        <w:lang w:val="ru-RU" w:eastAsia="en-US" w:bidi="ar-SA"/>
      </w:rPr>
    </w:lvl>
    <w:lvl w:ilvl="3" w:tplc="2FECE26E">
      <w:numFmt w:val="bullet"/>
      <w:lvlText w:val="•"/>
      <w:lvlJc w:val="left"/>
      <w:pPr>
        <w:ind w:left="2959" w:hanging="164"/>
      </w:pPr>
      <w:rPr>
        <w:lang w:val="ru-RU" w:eastAsia="en-US" w:bidi="ar-SA"/>
      </w:rPr>
    </w:lvl>
    <w:lvl w:ilvl="4" w:tplc="28E09330">
      <w:numFmt w:val="bullet"/>
      <w:lvlText w:val="•"/>
      <w:lvlJc w:val="left"/>
      <w:pPr>
        <w:ind w:left="3905" w:hanging="164"/>
      </w:pPr>
      <w:rPr>
        <w:lang w:val="ru-RU" w:eastAsia="en-US" w:bidi="ar-SA"/>
      </w:rPr>
    </w:lvl>
    <w:lvl w:ilvl="5" w:tplc="2604BF94">
      <w:numFmt w:val="bullet"/>
      <w:lvlText w:val="•"/>
      <w:lvlJc w:val="left"/>
      <w:pPr>
        <w:ind w:left="4852" w:hanging="164"/>
      </w:pPr>
      <w:rPr>
        <w:lang w:val="ru-RU" w:eastAsia="en-US" w:bidi="ar-SA"/>
      </w:rPr>
    </w:lvl>
    <w:lvl w:ilvl="6" w:tplc="3A2897EE">
      <w:numFmt w:val="bullet"/>
      <w:lvlText w:val="•"/>
      <w:lvlJc w:val="left"/>
      <w:pPr>
        <w:ind w:left="5798" w:hanging="164"/>
      </w:pPr>
      <w:rPr>
        <w:lang w:val="ru-RU" w:eastAsia="en-US" w:bidi="ar-SA"/>
      </w:rPr>
    </w:lvl>
    <w:lvl w:ilvl="7" w:tplc="ED207DBC">
      <w:numFmt w:val="bullet"/>
      <w:lvlText w:val="•"/>
      <w:lvlJc w:val="left"/>
      <w:pPr>
        <w:ind w:left="6744" w:hanging="164"/>
      </w:pPr>
      <w:rPr>
        <w:lang w:val="ru-RU" w:eastAsia="en-US" w:bidi="ar-SA"/>
      </w:rPr>
    </w:lvl>
    <w:lvl w:ilvl="8" w:tplc="087CFC0C">
      <w:numFmt w:val="bullet"/>
      <w:lvlText w:val="•"/>
      <w:lvlJc w:val="left"/>
      <w:pPr>
        <w:ind w:left="7691" w:hanging="164"/>
      </w:pPr>
      <w:rPr>
        <w:lang w:val="ru-RU" w:eastAsia="en-US" w:bidi="ar-SA"/>
      </w:rPr>
    </w:lvl>
  </w:abstractNum>
  <w:abstractNum w:abstractNumId="2">
    <w:nsid w:val="4179105E"/>
    <w:multiLevelType w:val="multilevel"/>
    <w:tmpl w:val="1F64A6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3EF74A0"/>
    <w:multiLevelType w:val="multilevel"/>
    <w:tmpl w:val="4F806A7A"/>
    <w:lvl w:ilvl="0">
      <w:start w:val="1"/>
      <w:numFmt w:val="decimal"/>
      <w:lvlText w:val="%1."/>
      <w:lvlJc w:val="left"/>
      <w:pPr>
        <w:ind w:left="403" w:hanging="284"/>
      </w:pPr>
      <w:rPr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7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80" w:hanging="7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952" w:hanging="7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224" w:hanging="7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496" w:hanging="7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768" w:hanging="7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040" w:hanging="701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BD"/>
    <w:rsid w:val="006362BD"/>
    <w:rsid w:val="0069433B"/>
    <w:rsid w:val="0086537E"/>
    <w:rsid w:val="009C26A9"/>
    <w:rsid w:val="009D5BEF"/>
    <w:rsid w:val="00A01E20"/>
    <w:rsid w:val="00B72E84"/>
    <w:rsid w:val="00C91919"/>
    <w:rsid w:val="00E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7</cp:revision>
  <dcterms:created xsi:type="dcterms:W3CDTF">2020-12-07T10:38:00Z</dcterms:created>
  <dcterms:modified xsi:type="dcterms:W3CDTF">2020-12-07T11:01:00Z</dcterms:modified>
</cp:coreProperties>
</file>